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D3F" w:rsidP="00DD7D3F" w:rsidRDefault="00E623AF" w14:paraId="07B256FD" w14:textId="77777777">
      <w:pPr>
        <w:spacing w:after="240" w:line="244" w:lineRule="auto"/>
        <w:ind w:left="180" w:right="176"/>
        <w:jc w:val="both"/>
        <w:rPr>
          <w:b/>
          <w:bCs/>
        </w:rPr>
      </w:pPr>
      <w:r w:rsidRPr="0F4208C8">
        <w:rPr>
          <w:rStyle w:val="normaltextrun"/>
          <w:b/>
          <w:bCs/>
        </w:rPr>
        <w:t xml:space="preserve">ALLEGATO 1 - </w:t>
      </w:r>
      <w:r w:rsidRPr="0F4208C8" w:rsidR="2E88FD0C">
        <w:rPr>
          <w:b/>
          <w:bCs/>
          <w:color w:val="000000" w:themeColor="text1"/>
        </w:rPr>
        <w:t xml:space="preserve">PRESENTAZIONE DI PROGETTI INDIVIDUALIZZATI </w:t>
      </w:r>
      <w:r w:rsidRPr="0F4208C8" w:rsidR="063FC6AC">
        <w:rPr>
          <w:b/>
          <w:bCs/>
          <w:color w:val="000000" w:themeColor="text1"/>
        </w:rPr>
        <w:t>E DICHIARAZIONI DI POSSESSO DEI REQUISITI</w:t>
      </w:r>
      <w:r w:rsidRPr="0F4208C8" w:rsidR="1057FB53">
        <w:rPr>
          <w:b/>
          <w:bCs/>
          <w:color w:val="000000" w:themeColor="text1"/>
        </w:rPr>
        <w:t xml:space="preserve"> - </w:t>
      </w:r>
      <w:r w:rsidRPr="4AC18DDB" w:rsidR="00DD7D3F">
        <w:rPr>
          <w:b/>
          <w:bCs/>
        </w:rPr>
        <w:t xml:space="preserve">PER LA REALIZZAZIONE DI INTERVENTI DI ASSISTENZA DIRETTA A FAVORE DI PERSONE CON DISABILITA’ GRAVE MINORI E ADULTI PER FAVORIRE LA SOSTITUZIONE DEL LAVORO DI CURA DEL CAREGIVER FAMILIARE </w:t>
      </w:r>
    </w:p>
    <w:p w:rsidRPr="0077325D" w:rsidR="003D6A6F" w:rsidP="003D6A6F" w:rsidRDefault="003D6A6F" w14:paraId="3CC0FAAA" w14:textId="77777777">
      <w:bookmarkStart w:name="_Hlk126662484" w:id="0"/>
      <w:bookmarkEnd w:id="0"/>
    </w:p>
    <w:p w:rsidRPr="0077325D" w:rsidR="003D6A6F" w:rsidP="00DD7D3F" w:rsidRDefault="003D6A6F" w14:paraId="525D16E9" w14:textId="05BF4588">
      <w:pPr>
        <w:tabs>
          <w:tab w:val="left" w:pos="2780"/>
        </w:tabs>
        <w:spacing w:line="360" w:lineRule="auto"/>
      </w:pPr>
      <w:r w:rsidRPr="53C831A2">
        <w:t>Il/la sottoscritto/a</w:t>
      </w:r>
      <w:r w:rsidR="00DD7D3F">
        <w:t xml:space="preserve"> </w:t>
      </w:r>
      <w:r w:rsidRPr="53C831A2">
        <w:t>…………………………………………………………………………………</w:t>
      </w:r>
    </w:p>
    <w:p w:rsidRPr="0077325D" w:rsidR="003D6A6F" w:rsidP="00DD7D3F" w:rsidRDefault="003D6A6F" w14:paraId="5844C99A" w14:textId="785E478A">
      <w:pPr>
        <w:tabs>
          <w:tab w:val="right" w:pos="9639"/>
        </w:tabs>
        <w:spacing w:line="360" w:lineRule="auto"/>
        <w:ind w:left="426" w:hanging="426"/>
      </w:pPr>
      <w:r w:rsidRPr="53C831A2">
        <w:t>nato/a</w:t>
      </w:r>
      <w:r>
        <w:t>………………………….</w:t>
      </w:r>
      <w:r w:rsidRPr="53C831A2">
        <w:t xml:space="preserve"> a ……………………… il…………………………………</w:t>
      </w:r>
    </w:p>
    <w:p w:rsidR="003D6A6F" w:rsidP="00DD7D3F" w:rsidRDefault="003D6A6F" w14:paraId="61F6F46E" w14:textId="77777777">
      <w:pPr>
        <w:tabs>
          <w:tab w:val="right" w:pos="9639"/>
        </w:tabs>
        <w:spacing w:line="360" w:lineRule="auto"/>
        <w:ind w:left="426" w:hanging="426"/>
      </w:pPr>
      <w:r w:rsidRPr="53C831A2">
        <w:t xml:space="preserve">residente a …………………………………………..…………… </w:t>
      </w:r>
    </w:p>
    <w:p w:rsidRPr="0077325D" w:rsidR="003D6A6F" w:rsidP="00DD7D3F" w:rsidRDefault="003D6A6F" w14:paraId="5A0C17D8" w14:textId="77777777">
      <w:pPr>
        <w:tabs>
          <w:tab w:val="right" w:pos="9639"/>
        </w:tabs>
        <w:spacing w:line="360" w:lineRule="auto"/>
        <w:ind w:left="426" w:hanging="426"/>
      </w:pPr>
      <w:r w:rsidRPr="53C831A2">
        <w:t>in via ………………………………………………………………………</w:t>
      </w:r>
    </w:p>
    <w:p w:rsidRPr="0077325D" w:rsidR="003D6A6F" w:rsidP="00DD7D3F" w:rsidRDefault="003D6A6F" w14:paraId="1CFBAB4A" w14:textId="77777777">
      <w:pPr>
        <w:tabs>
          <w:tab w:val="right" w:pos="9639"/>
        </w:tabs>
        <w:spacing w:line="360" w:lineRule="auto"/>
        <w:ind w:left="426" w:hanging="426"/>
      </w:pPr>
      <w:r>
        <w:t>codice fiscale dichiarante ……………………………………………………………….</w:t>
      </w:r>
    </w:p>
    <w:p w:rsidR="43B99486" w:rsidP="43B99486" w:rsidRDefault="43B99486" w14:paraId="6DE7592A" w14:textId="359C5CF9">
      <w:pPr>
        <w:tabs>
          <w:tab w:val="right" w:pos="9639"/>
        </w:tabs>
        <w:spacing w:line="360" w:lineRule="auto"/>
        <w:ind w:left="426" w:hanging="426"/>
        <w:jc w:val="both"/>
      </w:pPr>
    </w:p>
    <w:p w:rsidR="003D6A6F" w:rsidP="43B99486" w:rsidRDefault="003D6A6F" w14:paraId="649449A8" w14:textId="001BCC38">
      <w:pPr>
        <w:tabs>
          <w:tab w:val="right" w:pos="9639"/>
        </w:tabs>
        <w:spacing w:line="259" w:lineRule="auto"/>
        <w:ind w:left="425" w:hanging="425"/>
        <w:jc w:val="center"/>
      </w:pPr>
      <w:r>
        <w:t>IN QUALITÀ DI</w:t>
      </w:r>
      <w:r w:rsidRPr="43B99486">
        <w:rPr>
          <w:i/>
          <w:iCs/>
        </w:rPr>
        <w:t xml:space="preserve"> </w:t>
      </w:r>
      <w:r w:rsidR="2C2CB468">
        <w:t>LEGALE RAPPRESENTANTE DELL’ENTE</w:t>
      </w:r>
    </w:p>
    <w:p w:rsidR="43B99486" w:rsidP="43B99486" w:rsidRDefault="43B99486" w14:paraId="15CC187B" w14:textId="092BE594">
      <w:pPr>
        <w:tabs>
          <w:tab w:val="right" w:pos="9639"/>
        </w:tabs>
        <w:spacing w:line="259" w:lineRule="auto"/>
        <w:ind w:left="425" w:hanging="425"/>
        <w:jc w:val="center"/>
      </w:pPr>
    </w:p>
    <w:p w:rsidRPr="0077325D" w:rsidR="003D6A6F" w:rsidP="43B99486" w:rsidRDefault="003D6A6F" w14:paraId="2FAE151B" w14:textId="04CF1452">
      <w:pPr>
        <w:tabs>
          <w:tab w:val="right" w:pos="9639"/>
        </w:tabs>
        <w:spacing w:line="360" w:lineRule="auto"/>
        <w:ind w:left="426" w:hanging="426"/>
        <w:jc w:val="both"/>
        <w:rPr>
          <w:i/>
          <w:iCs/>
        </w:rPr>
      </w:pPr>
      <w:r>
        <w:t>………………………………………………………………………..</w:t>
      </w:r>
      <w:r w:rsidR="17C821A7">
        <w:t>………………………………</w:t>
      </w:r>
    </w:p>
    <w:p w:rsidRPr="0077325D" w:rsidR="003D6A6F" w:rsidP="003D6A6F" w:rsidRDefault="003D6A6F" w14:paraId="446C7125" w14:textId="77777777">
      <w:pPr>
        <w:tabs>
          <w:tab w:val="right" w:pos="9639"/>
        </w:tabs>
        <w:spacing w:line="360" w:lineRule="auto"/>
        <w:ind w:left="426" w:hanging="426"/>
        <w:jc w:val="both"/>
      </w:pPr>
      <w:r w:rsidRPr="53C831A2">
        <w:t>indirizzo sede legale</w:t>
      </w:r>
      <w:r>
        <w:t>…………………………………………………………………………….</w:t>
      </w:r>
      <w:r w:rsidRPr="53C831A2">
        <w:t xml:space="preserve"> </w:t>
      </w:r>
    </w:p>
    <w:p w:rsidR="003D6A6F" w:rsidP="003D6A6F" w:rsidRDefault="003D6A6F" w14:paraId="0F3D6519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telefono…………………PEC ……………………………………………………………..</w:t>
      </w:r>
    </w:p>
    <w:p w:rsidR="003D6A6F" w:rsidP="003D6A6F" w:rsidRDefault="003D6A6F" w14:paraId="415C1C97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codice fiscale ente……………………………………………………………………………..</w:t>
      </w:r>
    </w:p>
    <w:p w:rsidR="003D6A6F" w:rsidP="003D6A6F" w:rsidRDefault="003D6A6F" w14:paraId="05C1A2A7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partita IVA ente…………………………………………………………………………………</w:t>
      </w:r>
    </w:p>
    <w:p w:rsidR="003D6A6F" w:rsidP="003D6A6F" w:rsidRDefault="003D6A6F" w14:paraId="70899351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iscrizione nei registri/albi, istituiti…………………………………………………………</w:t>
      </w:r>
    </w:p>
    <w:p w:rsidRPr="0077325D" w:rsidR="003D6A6F" w:rsidP="003D6A6F" w:rsidRDefault="003D6A6F" w14:paraId="68E58289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numero iscrizione ………………………………………………….</w:t>
      </w:r>
    </w:p>
    <w:p w:rsidRPr="0077325D" w:rsidR="003D6A6F" w:rsidP="003D6A6F" w:rsidRDefault="003D6A6F" w14:paraId="47CDA234" w14:textId="77777777">
      <w:pPr>
        <w:tabs>
          <w:tab w:val="left" w:pos="993"/>
        </w:tabs>
        <w:ind w:left="-57"/>
        <w:jc w:val="both"/>
      </w:pPr>
    </w:p>
    <w:p w:rsidRPr="0077325D" w:rsidR="003D6A6F" w:rsidP="003D6A6F" w:rsidRDefault="003D6A6F" w14:paraId="36D475F7" w14:textId="77777777">
      <w:pPr>
        <w:ind w:right="-442"/>
        <w:jc w:val="both"/>
        <w:rPr>
          <w:b/>
          <w:bCs/>
        </w:rPr>
      </w:pPr>
      <w:r w:rsidRPr="53C831A2">
        <w:t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 ai sensi del D.P.R. n. 445/2000, che i fatti, stati e qualità riportati nei successivi paragrafi corrispondono a verità</w:t>
      </w:r>
    </w:p>
    <w:p w:rsidRPr="0077325D" w:rsidR="003D6A6F" w:rsidP="003D6A6F" w:rsidRDefault="003D6A6F" w14:paraId="0FBE4CBD" w14:textId="77777777">
      <w:pPr>
        <w:ind w:right="-442"/>
        <w:jc w:val="both"/>
        <w:rPr>
          <w:b/>
          <w:bCs/>
        </w:rPr>
      </w:pPr>
    </w:p>
    <w:p w:rsidR="372E8E36" w:rsidP="43B99486" w:rsidRDefault="372E8E36" w14:paraId="743DCD31" w14:textId="4AA9A47F">
      <w:pPr>
        <w:spacing w:line="259" w:lineRule="auto"/>
        <w:jc w:val="center"/>
        <w:rPr>
          <w:b/>
          <w:bCs/>
        </w:rPr>
      </w:pPr>
      <w:r w:rsidRPr="43B99486">
        <w:rPr>
          <w:b/>
          <w:bCs/>
        </w:rPr>
        <w:t>D</w:t>
      </w:r>
      <w:r w:rsidRPr="43B99486" w:rsidR="2A157B2D">
        <w:rPr>
          <w:b/>
          <w:bCs/>
        </w:rPr>
        <w:t xml:space="preserve"> </w:t>
      </w:r>
      <w:r w:rsidRPr="43B99486">
        <w:rPr>
          <w:b/>
          <w:bCs/>
        </w:rPr>
        <w:t>I</w:t>
      </w:r>
      <w:r w:rsidRPr="43B99486" w:rsidR="3B67EF84">
        <w:rPr>
          <w:b/>
          <w:bCs/>
        </w:rPr>
        <w:t xml:space="preserve"> </w:t>
      </w:r>
      <w:r w:rsidRPr="43B99486">
        <w:rPr>
          <w:b/>
          <w:bCs/>
        </w:rPr>
        <w:t>C</w:t>
      </w:r>
      <w:r w:rsidRPr="43B99486" w:rsidR="3B67EF84">
        <w:rPr>
          <w:b/>
          <w:bCs/>
        </w:rPr>
        <w:t xml:space="preserve"> </w:t>
      </w:r>
      <w:r w:rsidRPr="43B99486">
        <w:rPr>
          <w:b/>
          <w:bCs/>
        </w:rPr>
        <w:t>H</w:t>
      </w:r>
      <w:r w:rsidRPr="43B99486" w:rsidR="48F7ECAE">
        <w:rPr>
          <w:b/>
          <w:bCs/>
        </w:rPr>
        <w:t xml:space="preserve"> </w:t>
      </w:r>
      <w:r w:rsidRPr="43B99486">
        <w:rPr>
          <w:b/>
          <w:bCs/>
        </w:rPr>
        <w:t>I</w:t>
      </w:r>
      <w:r w:rsidRPr="43B99486" w:rsidR="48F7ECAE">
        <w:rPr>
          <w:b/>
          <w:bCs/>
        </w:rPr>
        <w:t xml:space="preserve"> </w:t>
      </w:r>
      <w:r w:rsidRPr="43B99486">
        <w:rPr>
          <w:b/>
          <w:bCs/>
        </w:rPr>
        <w:t>A</w:t>
      </w:r>
      <w:r w:rsidRPr="43B99486" w:rsidR="5FF13D70">
        <w:rPr>
          <w:b/>
          <w:bCs/>
        </w:rPr>
        <w:t xml:space="preserve"> </w:t>
      </w:r>
      <w:r w:rsidRPr="43B99486">
        <w:rPr>
          <w:b/>
          <w:bCs/>
        </w:rPr>
        <w:t>R</w:t>
      </w:r>
      <w:r w:rsidRPr="43B99486" w:rsidR="62CD34CA">
        <w:rPr>
          <w:b/>
          <w:bCs/>
        </w:rPr>
        <w:t xml:space="preserve"> </w:t>
      </w:r>
      <w:r w:rsidRPr="43B99486">
        <w:rPr>
          <w:b/>
          <w:bCs/>
        </w:rPr>
        <w:t>A</w:t>
      </w:r>
    </w:p>
    <w:p w:rsidRPr="003F764C" w:rsidR="00CE4DE6" w:rsidP="00CE4DE6" w:rsidRDefault="00CE4DE6" w14:paraId="129D3C0B" w14:textId="77777777">
      <w:pPr>
        <w:jc w:val="center"/>
        <w:rPr>
          <w:b/>
          <w:bCs/>
        </w:rPr>
      </w:pPr>
    </w:p>
    <w:p w:rsidRPr="003F764C" w:rsidR="00CE4DE6" w:rsidP="43B99486" w:rsidRDefault="372E8E36" w14:paraId="08063C3A" w14:textId="433D09D0">
      <w:pPr>
        <w:pStyle w:val="paragraph"/>
        <w:numPr>
          <w:ilvl w:val="0"/>
          <w:numId w:val="36"/>
        </w:numPr>
        <w:spacing w:before="0" w:beforeAutospacing="0" w:after="0" w:afterAutospacing="0" w:line="259" w:lineRule="auto"/>
        <w:jc w:val="both"/>
        <w:rPr>
          <w:b/>
          <w:bCs/>
        </w:rPr>
      </w:pPr>
      <w:r w:rsidRPr="43B99486">
        <w:rPr>
          <w:b/>
          <w:bCs/>
          <w:color w:val="000000" w:themeColor="text1"/>
        </w:rPr>
        <w:t xml:space="preserve">di aver presentato n. __________ </w:t>
      </w:r>
      <w:r w:rsidRPr="43B99486" w:rsidR="2E11C235">
        <w:rPr>
          <w:b/>
          <w:bCs/>
          <w:color w:val="000000" w:themeColor="text1"/>
        </w:rPr>
        <w:t>progetti</w:t>
      </w:r>
      <w:r w:rsidRPr="43B99486">
        <w:rPr>
          <w:b/>
          <w:bCs/>
          <w:color w:val="000000" w:themeColor="text1"/>
        </w:rPr>
        <w:t xml:space="preserve"> </w:t>
      </w:r>
      <w:r w:rsidRPr="43B99486" w:rsidR="748D61FC">
        <w:rPr>
          <w:b/>
          <w:bCs/>
          <w:color w:val="000000" w:themeColor="text1"/>
        </w:rPr>
        <w:t xml:space="preserve">individualizzati </w:t>
      </w:r>
      <w:r w:rsidRPr="43B99486">
        <w:rPr>
          <w:b/>
          <w:bCs/>
          <w:color w:val="000000" w:themeColor="text1"/>
        </w:rPr>
        <w:t>allegat</w:t>
      </w:r>
      <w:r w:rsidRPr="43B99486" w:rsidR="298D4099">
        <w:rPr>
          <w:b/>
          <w:bCs/>
          <w:color w:val="000000" w:themeColor="text1"/>
        </w:rPr>
        <w:t>i</w:t>
      </w:r>
      <w:r w:rsidRPr="43B99486">
        <w:rPr>
          <w:b/>
          <w:bCs/>
          <w:color w:val="000000" w:themeColor="text1"/>
        </w:rPr>
        <w:t xml:space="preserve"> alla presente</w:t>
      </w:r>
      <w:r w:rsidRPr="43B99486" w:rsidR="5EB770F1">
        <w:rPr>
          <w:b/>
          <w:bCs/>
          <w:color w:val="000000" w:themeColor="text1"/>
        </w:rPr>
        <w:t>;</w:t>
      </w:r>
    </w:p>
    <w:p w:rsidR="153AEF64" w:rsidP="43B99486" w:rsidRDefault="153AEF64" w14:paraId="4947162F" w14:textId="4D54AD71">
      <w:pPr>
        <w:pStyle w:val="paragraph"/>
        <w:numPr>
          <w:ilvl w:val="0"/>
          <w:numId w:val="36"/>
        </w:numPr>
        <w:spacing w:before="0" w:beforeAutospacing="0" w:after="0" w:afterAutospacing="0" w:line="259" w:lineRule="auto"/>
        <w:jc w:val="both"/>
        <w:rPr>
          <w:rStyle w:val="normaltextrun"/>
          <w:b/>
          <w:bCs/>
        </w:rPr>
      </w:pPr>
      <w:r w:rsidRPr="43B99486">
        <w:rPr>
          <w:rStyle w:val="normaltextrun"/>
          <w:b/>
          <w:bCs/>
        </w:rPr>
        <w:t>L'elenco dei nominativi dei beneficiari di cui</w:t>
      </w:r>
      <w:r w:rsidRPr="43B99486" w:rsidR="2CCBB0CA">
        <w:rPr>
          <w:rStyle w:val="normaltextrun"/>
          <w:b/>
          <w:bCs/>
        </w:rPr>
        <w:t xml:space="preserve"> si presenta il progetto individualizzato:</w:t>
      </w:r>
    </w:p>
    <w:p w:rsidR="6B7095FB" w:rsidP="43B99486" w:rsidRDefault="6B7095FB" w14:paraId="0A243FB8" w14:textId="261D978A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Style w:val="normaltextrun"/>
          <w:b/>
          <w:bCs/>
        </w:rPr>
      </w:pPr>
      <w:r w:rsidRPr="43B99486">
        <w:rPr>
          <w:rStyle w:val="normaltextrun"/>
          <w:b/>
          <w:bCs/>
        </w:rPr>
        <w:t>….......</w:t>
      </w:r>
    </w:p>
    <w:p w:rsidR="6B7095FB" w:rsidP="43B99486" w:rsidRDefault="6B7095FB" w14:paraId="31066B33" w14:textId="11BF3555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Style w:val="normaltextrun"/>
          <w:b/>
          <w:bCs/>
        </w:rPr>
      </w:pPr>
      <w:r w:rsidRPr="43B99486">
        <w:rPr>
          <w:rStyle w:val="normaltextrun"/>
          <w:b/>
          <w:bCs/>
        </w:rPr>
        <w:t>….......</w:t>
      </w:r>
    </w:p>
    <w:p w:rsidR="6B7095FB" w:rsidP="43B99486" w:rsidRDefault="6B7095FB" w14:paraId="2B5B2614" w14:textId="04B6DFCB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jc w:val="both"/>
        <w:rPr>
          <w:rStyle w:val="normaltextrun"/>
          <w:b/>
          <w:bCs/>
        </w:rPr>
      </w:pPr>
      <w:r w:rsidRPr="43B99486">
        <w:rPr>
          <w:rStyle w:val="normaltextrun"/>
          <w:b/>
          <w:bCs/>
        </w:rPr>
        <w:t>….......</w:t>
      </w:r>
      <w:r>
        <w:tab/>
      </w:r>
      <w:r>
        <w:tab/>
      </w:r>
      <w:r>
        <w:tab/>
      </w:r>
    </w:p>
    <w:p w:rsidR="00CE4DE6" w:rsidP="00CE4DE6" w:rsidRDefault="00CE4DE6" w14:paraId="49F8DC2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CE4DE6" w:rsidP="00CE4DE6" w:rsidRDefault="00CE4DE6" w14:paraId="1CAC5ED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Pr="0077325D" w:rsidR="003D6A6F" w:rsidP="003D6A6F" w:rsidRDefault="003D6A6F" w14:paraId="7EFE2E10" w14:textId="77777777">
      <w:pPr>
        <w:jc w:val="both"/>
        <w:rPr>
          <w:i/>
          <w:iCs/>
        </w:rPr>
      </w:pPr>
    </w:p>
    <w:p w:rsidRPr="008232D2" w:rsidR="003D6A6F" w:rsidP="003D6A6F" w:rsidRDefault="003D6A6F" w14:paraId="783A0C6D" w14:textId="77777777">
      <w:pPr>
        <w:jc w:val="both"/>
      </w:pPr>
      <w:r w:rsidRPr="53C831A2">
        <w:t xml:space="preserve">A tal fine </w:t>
      </w:r>
    </w:p>
    <w:p w:rsidRPr="00511CC1" w:rsidR="003D6A6F" w:rsidP="003D6A6F" w:rsidRDefault="003D6A6F" w14:paraId="65FBB219" w14:textId="77777777">
      <w:pPr>
        <w:jc w:val="center"/>
      </w:pPr>
    </w:p>
    <w:p w:rsidRPr="003E301A" w:rsidR="003D6A6F" w:rsidP="003D6A6F" w:rsidRDefault="003D6A6F" w14:paraId="03EC56B5" w14:textId="77777777">
      <w:pPr>
        <w:jc w:val="center"/>
        <w:rPr>
          <w:b/>
          <w:bCs/>
        </w:rPr>
      </w:pPr>
      <w:r w:rsidRPr="53C831A2">
        <w:rPr>
          <w:b/>
          <w:bCs/>
        </w:rPr>
        <w:t xml:space="preserve">D I C H I A R A </w:t>
      </w:r>
    </w:p>
    <w:p w:rsidRPr="00BF2209" w:rsidR="003D6A6F" w:rsidP="00197800" w:rsidRDefault="003D6A6F" w14:paraId="6C696ED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BF2209" w:rsidR="00F24629" w:rsidP="003D6A6F" w:rsidRDefault="00F24629" w14:paraId="16C1F244" w14:textId="2B2142B7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6B6028AC" w:rsidR="00F2462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di non incorrere nelle cause d</w:t>
      </w:r>
      <w:r w:rsidRPr="6B6028AC" w:rsidR="00F24629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  <w:lang w:eastAsia="it-IT" w:bidi="ar-SA"/>
        </w:rPr>
        <w:t>i esclusione previste dall’</w:t>
      </w:r>
      <w:r w:rsidRPr="6B6028AC" w:rsidR="52170D0F">
        <w:rPr>
          <w:rStyle w:val="normaltextrun"/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it-IT" w:eastAsia="it-IT" w:bidi="ar-SA"/>
        </w:rPr>
        <w:t>artt.94-98_D.Lgs.n.36_2023</w:t>
      </w:r>
      <w:r w:rsidRPr="6B6028AC" w:rsidR="00F24629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  <w:lang w:eastAsia="it-IT" w:bidi="ar-SA"/>
        </w:rPr>
        <w:t>; </w:t>
      </w:r>
    </w:p>
    <w:p w:rsidRPr="00BF2209" w:rsidR="003D6A6F" w:rsidP="003D6A6F" w:rsidRDefault="003D6A6F" w14:paraId="7E5524E9" w14:textId="0990E586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l’inesistenza di alcun divieto di contrarre con la pubblica amministrazione compreso quanto previsto dall’art. 53 comma 16-ter del </w:t>
      </w:r>
      <w:proofErr w:type="spellStart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D.Lgs.</w:t>
      </w:r>
      <w:proofErr w:type="spellEnd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:rsidRPr="00BF2209" w:rsidR="00F24629" w:rsidP="003D6A6F" w:rsidRDefault="00F24629" w14:paraId="5F52D859" w14:textId="58E782E9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che nei propri confronti non sussistono le cause di divieto, di decadenza o di sospensione di cui all’art.67 del D. Lgs. 06/09/2011, n. 159 (disposizioni antimafia);</w:t>
      </w:r>
    </w:p>
    <w:p w:rsidRPr="00BF2209" w:rsidR="00F24629" w:rsidP="43B99486" w:rsidRDefault="00F24629" w14:paraId="4495FF62" w14:textId="3142709F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43B99486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di non trovarsi in stato di fallimento, di liquidazione coatta, di concordato preventivo e non avere in corso un procedimento per la dichiarazione di una di tali situazioni;</w:t>
      </w:r>
    </w:p>
    <w:p w:rsidR="00F24629" w:rsidP="43B99486" w:rsidRDefault="00F24629" w14:paraId="1A647AD1" w14:textId="257A1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8A4F4D" w:rsidR="008A4F4D" w:rsidP="43B99486" w:rsidRDefault="00F24629" w14:paraId="6A07F1DA" w14:textId="5B02DE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3B99486">
        <w:rPr>
          <w:rStyle w:val="eop"/>
        </w:rPr>
        <w:t> </w:t>
      </w:r>
    </w:p>
    <w:p w:rsidR="008A4F4D" w:rsidP="008A4F4D" w:rsidRDefault="008A4F4D" w14:paraId="36675A1F" w14:textId="592D9A84">
      <w:pPr>
        <w:jc w:val="center"/>
        <w:rPr>
          <w:b/>
          <w:bCs/>
        </w:rPr>
      </w:pPr>
      <w:r w:rsidRPr="008A4F4D">
        <w:rPr>
          <w:b/>
          <w:bCs/>
        </w:rPr>
        <w:t>D I C H I A R A ALTRESI’</w:t>
      </w:r>
    </w:p>
    <w:p w:rsidRPr="008A4F4D" w:rsidR="008A4F4D" w:rsidP="008A4F4D" w:rsidRDefault="008A4F4D" w14:paraId="458D99DC" w14:textId="77777777">
      <w:pPr>
        <w:jc w:val="center"/>
        <w:rPr>
          <w:b/>
          <w:bCs/>
        </w:rPr>
      </w:pPr>
    </w:p>
    <w:p w:rsidR="00B5029B" w:rsidP="00B5029B" w:rsidRDefault="00B5029B" w14:paraId="0F941197" w14:textId="77777777">
      <w:pPr>
        <w:jc w:val="both"/>
        <w:rPr>
          <w:rStyle w:val="normaltextrun"/>
          <w:b/>
          <w:bCs/>
          <w:strike/>
          <w:color w:val="000000"/>
          <w:sz w:val="22"/>
          <w:szCs w:val="22"/>
          <w:shd w:val="clear" w:color="auto" w:fill="FFFFFF"/>
        </w:rPr>
      </w:pPr>
    </w:p>
    <w:p w:rsidR="28FED259" w:rsidP="6B6028AC" w:rsidRDefault="28FED259" w14:paraId="35C302B3" w14:textId="2E7F071B">
      <w:pPr>
        <w:pStyle w:val="paragraph"/>
        <w:numPr>
          <w:ilvl w:val="0"/>
          <w:numId w:val="38"/>
        </w:numPr>
        <w:ind w:right="105"/>
        <w:jc w:val="both"/>
        <w:rPr/>
      </w:pPr>
      <w:r w:rsidR="28FED259">
        <w:rPr/>
        <w:t>Di essere iscritto al seguente registro/albo _______________ n.______ data ____________</w:t>
      </w:r>
      <w:r w:rsidR="153E96A4">
        <w:rPr/>
        <w:t>;</w:t>
      </w:r>
    </w:p>
    <w:p w:rsidR="43B99486" w:rsidP="6B6028AC" w:rsidRDefault="43B99486" w14:paraId="1CD2A4DA" w14:textId="58D0A926">
      <w:pPr>
        <w:pStyle w:val="paragraph"/>
        <w:numPr>
          <w:ilvl w:val="0"/>
          <w:numId w:val="38"/>
        </w:numPr>
        <w:ind w:right="105"/>
        <w:jc w:val="both"/>
        <w:rPr/>
      </w:pPr>
      <w:r w:rsidRPr="6B6028AC" w:rsidR="6494068F">
        <w:rPr>
          <w:rStyle w:val="normaltextrun"/>
        </w:rPr>
        <w:t>Di avere svolto comprovata attività nel</w:t>
      </w:r>
      <w:r w:rsidRPr="6B6028AC" w:rsidR="6494068F">
        <w:rPr>
          <w:color w:val="000000" w:themeColor="text1" w:themeTint="FF" w:themeShade="FF"/>
        </w:rPr>
        <w:t xml:space="preserve"> settore dell’assistenza e della tutela delle persone con disabilità</w:t>
      </w:r>
      <w:r w:rsidRPr="6B6028AC" w:rsidR="2343F733">
        <w:rPr>
          <w:color w:val="000000" w:themeColor="text1" w:themeTint="FF" w:themeShade="FF"/>
        </w:rPr>
        <w:t>;</w:t>
      </w:r>
    </w:p>
    <w:p w:rsidR="43E67928" w:rsidP="43B99486" w:rsidRDefault="43E67928" w14:paraId="59179C46" w14:textId="33B7DE86">
      <w:pPr>
        <w:pStyle w:val="paragraph"/>
        <w:numPr>
          <w:ilvl w:val="0"/>
          <w:numId w:val="38"/>
        </w:numPr>
        <w:ind w:right="105"/>
        <w:jc w:val="both"/>
        <w:rPr>
          <w:rStyle w:val="normaltextrun"/>
        </w:rPr>
      </w:pPr>
      <w:r w:rsidRPr="43B99486">
        <w:rPr>
          <w:rStyle w:val="normaltextrun"/>
        </w:rPr>
        <w:t>di conoscere i contenuti del Regolamento UE 679/2016 sul trattamento dei dati personali e del relativo decreto legislativo 10 agosto 2018, n. 101.</w:t>
      </w:r>
    </w:p>
    <w:p w:rsidR="00B5029B" w:rsidP="00B5029B" w:rsidRDefault="00B5029B" w14:paraId="730F5521" w14:textId="77777777">
      <w:pPr>
        <w:pStyle w:val="paragraph"/>
        <w:ind w:left="644" w:right="105"/>
        <w:jc w:val="both"/>
        <w:textAlignment w:val="baseline"/>
        <w:rPr>
          <w:rStyle w:val="normaltextrun"/>
        </w:rPr>
      </w:pPr>
    </w:p>
    <w:p w:rsidRPr="0077325D" w:rsidR="003D6A6F" w:rsidP="43B99486" w:rsidRDefault="003D6A6F" w14:paraId="2CF5A764" w14:textId="7CA5184C">
      <w:pPr>
        <w:ind w:right="-386"/>
        <w:jc w:val="both"/>
        <w:rPr>
          <w:strike/>
        </w:rPr>
      </w:pPr>
    </w:p>
    <w:p w:rsidRPr="0077325D" w:rsidR="003D6A6F" w:rsidP="43B99486" w:rsidRDefault="003D6A6F" w14:paraId="5EF13901" w14:textId="7F33DB0C">
      <w:pPr>
        <w:ind w:right="-386"/>
        <w:jc w:val="both"/>
      </w:pPr>
    </w:p>
    <w:p w:rsidRPr="008232D2" w:rsidR="003D6A6F" w:rsidP="003D6A6F" w:rsidRDefault="003D6A6F" w14:paraId="6724B760" w14:textId="77777777">
      <w:pPr>
        <w:ind w:right="-386"/>
        <w:jc w:val="both"/>
      </w:pPr>
      <w:r w:rsidRPr="53C831A2">
        <w:t>Si allegano:</w:t>
      </w:r>
    </w:p>
    <w:p w:rsidRPr="00B5029B" w:rsidR="003D6A6F" w:rsidP="43B99486" w:rsidRDefault="003D6A6F" w14:paraId="069BB9D1" w14:textId="18C297E7">
      <w:pPr>
        <w:pStyle w:val="Paragrafoelenco"/>
        <w:numPr>
          <w:ilvl w:val="0"/>
          <w:numId w:val="5"/>
        </w:numPr>
        <w:spacing w:after="0" w:line="240" w:lineRule="auto"/>
        <w:ind w:right="-386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bookmarkStart w:name="_Hlk126840818" w:id="1"/>
      <w:r w:rsidRPr="6B6028AC" w:rsidR="003D6A6F">
        <w:rPr>
          <w:rFonts w:ascii="Times New Roman" w:hAnsi="Times New Roman" w:eastAsia="Times New Roman"/>
          <w:sz w:val="24"/>
          <w:szCs w:val="24"/>
          <w:lang w:eastAsia="it-IT"/>
        </w:rPr>
        <w:t xml:space="preserve">fotocopia non autenticata del documento di identità del </w:t>
      </w:r>
      <w:r w:rsidRPr="6B6028AC" w:rsidR="6AD81428">
        <w:rPr>
          <w:rFonts w:ascii="Times New Roman" w:hAnsi="Times New Roman" w:eastAsia="Times New Roman"/>
          <w:sz w:val="24"/>
          <w:szCs w:val="24"/>
          <w:lang w:eastAsia="it-IT"/>
        </w:rPr>
        <w:t>legale Rappresentante</w:t>
      </w:r>
      <w:bookmarkEnd w:id="1"/>
      <w:r w:rsidRPr="6B6028AC" w:rsidR="003D6A6F">
        <w:rPr>
          <w:rFonts w:ascii="Times New Roman" w:hAnsi="Times New Roman" w:eastAsia="Times New Roman"/>
          <w:sz w:val="24"/>
          <w:szCs w:val="24"/>
          <w:lang w:eastAsia="it-IT"/>
        </w:rPr>
        <w:t>;</w:t>
      </w:r>
    </w:p>
    <w:p w:rsidR="00D46E2B" w:rsidP="43B99486" w:rsidRDefault="4FB97AC6" w14:paraId="72F03FBD" w14:textId="5E08243E">
      <w:pPr>
        <w:pStyle w:val="Paragrafoelenco"/>
        <w:numPr>
          <w:ilvl w:val="0"/>
          <w:numId w:val="6"/>
        </w:numPr>
        <w:ind w:right="-386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bookmarkStart w:name="_Hlk126840852" w:id="2"/>
      <w:bookmarkEnd w:id="2"/>
      <w:r w:rsidRPr="43B99486">
        <w:rPr>
          <w:rFonts w:ascii="Times New Roman" w:hAnsi="Times New Roman" w:eastAsia="Times New Roman"/>
          <w:sz w:val="24"/>
          <w:szCs w:val="24"/>
          <w:lang w:eastAsia="it-IT"/>
        </w:rPr>
        <w:t>n. _____ schede individual</w:t>
      </w:r>
      <w:r w:rsidRPr="43B99486" w:rsidR="35E87CCB">
        <w:rPr>
          <w:rFonts w:ascii="Times New Roman" w:hAnsi="Times New Roman" w:eastAsia="Times New Roman"/>
          <w:sz w:val="24"/>
          <w:szCs w:val="24"/>
          <w:lang w:eastAsia="it-IT"/>
        </w:rPr>
        <w:t>i</w:t>
      </w:r>
      <w:r w:rsidRPr="43B99486">
        <w:rPr>
          <w:rFonts w:ascii="Times New Roman" w:hAnsi="Times New Roman" w:eastAsia="Times New Roman"/>
          <w:sz w:val="24"/>
          <w:szCs w:val="24"/>
          <w:lang w:eastAsia="it-IT"/>
        </w:rPr>
        <w:t xml:space="preserve"> per la presentazione dei progetti </w:t>
      </w:r>
      <w:r w:rsidRPr="43B99486" w:rsidR="4C7F1307">
        <w:rPr>
          <w:rFonts w:ascii="Times New Roman" w:hAnsi="Times New Roman" w:eastAsia="Times New Roman"/>
          <w:sz w:val="24"/>
          <w:szCs w:val="24"/>
          <w:lang w:eastAsia="it-IT"/>
        </w:rPr>
        <w:t>(All.2)</w:t>
      </w:r>
      <w:r w:rsidRPr="43B99486">
        <w:rPr>
          <w:rFonts w:ascii="Times New Roman" w:hAnsi="Times New Roman" w:eastAsia="Times New Roman"/>
          <w:sz w:val="24"/>
          <w:szCs w:val="24"/>
          <w:lang w:eastAsia="it-IT"/>
        </w:rPr>
        <w:t>;</w:t>
      </w:r>
    </w:p>
    <w:p w:rsidR="2FC6A5F6" w:rsidP="43B99486" w:rsidRDefault="2FC6A5F6" w14:paraId="4A12F6E2" w14:textId="03C61D5C">
      <w:pPr>
        <w:pStyle w:val="Paragrafoelenco"/>
        <w:numPr>
          <w:ilvl w:val="0"/>
          <w:numId w:val="6"/>
        </w:numPr>
        <w:ind w:right="-386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 w:rsidRPr="43B99486">
        <w:rPr>
          <w:rFonts w:ascii="Times New Roman" w:hAnsi="Times New Roman" w:eastAsia="Times New Roman"/>
          <w:sz w:val="24"/>
          <w:szCs w:val="24"/>
          <w:lang w:eastAsia="it-IT"/>
        </w:rPr>
        <w:t>Informativa privacy e consenso sottoscritto e datato dal soggetto beneficiario dell’intervento.</w:t>
      </w:r>
    </w:p>
    <w:p w:rsidRPr="008232D2" w:rsidR="00E623AF" w:rsidP="50201F07" w:rsidRDefault="00E623AF" w14:paraId="268E85E0" w14:textId="3C0ED255">
      <w:pPr>
        <w:ind w:right="-386"/>
        <w:jc w:val="both"/>
      </w:pPr>
    </w:p>
    <w:p w:rsidRPr="0077325D" w:rsidR="003D6A6F" w:rsidP="003D6A6F" w:rsidRDefault="003D6A6F" w14:paraId="60577A6E" w14:textId="77777777">
      <w:pPr>
        <w:spacing w:line="480" w:lineRule="auto"/>
        <w:ind w:right="-387"/>
        <w:jc w:val="both"/>
        <w:rPr>
          <w:u w:val="single"/>
        </w:rPr>
      </w:pPr>
      <w:r w:rsidRPr="53C831A2">
        <w:t>Luogo e data …………………………………..</w:t>
      </w:r>
    </w:p>
    <w:p w:rsidR="003D6A6F" w:rsidP="003D6A6F" w:rsidRDefault="003D6A6F" w14:paraId="1700BEE1" w14:textId="77777777">
      <w:pPr>
        <w:spacing w:line="360" w:lineRule="auto"/>
        <w:ind w:left="3686"/>
        <w:jc w:val="center"/>
      </w:pPr>
      <w:r w:rsidRPr="53C831A2">
        <w:t xml:space="preserve">  </w:t>
      </w:r>
    </w:p>
    <w:p w:rsidRPr="007F5203" w:rsidR="00197800" w:rsidP="43B99486" w:rsidRDefault="003D6A6F" w14:paraId="7648634A" w14:textId="531BDB53">
      <w:pPr>
        <w:spacing w:line="360" w:lineRule="auto"/>
        <w:ind w:left="3686"/>
        <w:jc w:val="center"/>
        <w:textAlignment w:val="baseline"/>
      </w:pPr>
      <w:r>
        <w:t>Il Legale Rappresentant</w:t>
      </w:r>
      <w:r w:rsidR="7D1EF31F">
        <w:t>e</w:t>
      </w:r>
    </w:p>
    <w:sectPr w:rsidRPr="007F5203" w:rsidR="00197800" w:rsidSect="0009161B">
      <w:headerReference w:type="default" r:id="rId11"/>
      <w:footerReference w:type="default" r:id="rId12"/>
      <w:pgSz w:w="11906" w:h="16838" w:orient="portrait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4F5" w:rsidRDefault="009964F5" w14:paraId="4A62C49F" w14:textId="77777777">
      <w:r>
        <w:separator/>
      </w:r>
    </w:p>
  </w:endnote>
  <w:endnote w:type="continuationSeparator" w:id="0">
    <w:p w:rsidR="009964F5" w:rsidRDefault="009964F5" w14:paraId="7695AB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8F0368" w:rsidR="00EF35F9" w:rsidP="3255D77B" w:rsidRDefault="00131F41" w14:paraId="366BF122" w14:textId="51FA4C41">
    <w:pPr>
      <w:pStyle w:val="Intestazione"/>
      <w:tabs>
        <w:tab w:val="clear" w:pos="4153"/>
        <w:tab w:val="clear" w:pos="8306"/>
      </w:tabs>
      <w:rPr>
        <w:rFonts w:ascii="Times New Roman" w:hAnsi="Times New Roman" w:eastAsia="Times New Roman"/>
      </w:rPr>
    </w:pPr>
    <w:r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  <w:r w:rsidRPr="3255D77B" w:rsidR="3255D77B">
      <w:rPr>
        <w:rFonts w:ascii="Times New Roman" w:hAnsi="Times New Roman" w:eastAsia="Times New Roman"/>
      </w:rPr>
      <w:t>Allegato 1</w:t>
    </w:r>
  </w:p>
  <w:p w:rsidRPr="00E452B0" w:rsidR="00E43D58" w:rsidP="0009161B" w:rsidRDefault="00E43D58" w14:paraId="61ED7208" w14:textId="6CC8C0FE">
    <w:pPr>
      <w:tabs>
        <w:tab w:val="left" w:pos="3405"/>
      </w:tabs>
      <w:rPr>
        <w:rFonts w:ascii="Calibri" w:hAnsi="Calibri"/>
        <w:b/>
        <w:color w:val="016773"/>
        <w:sz w:val="22"/>
      </w:rPr>
    </w:pPr>
  </w:p>
  <w:p w:rsidRPr="00E452B0" w:rsidR="008D1CD0" w:rsidP="00D9451E" w:rsidRDefault="008D1CD0" w14:paraId="359D99B4" w14:textId="77777777">
    <w:pPr>
      <w:rPr>
        <w:color w:val="01677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4F5" w:rsidRDefault="009964F5" w14:paraId="52917997" w14:textId="77777777">
      <w:r>
        <w:separator/>
      </w:r>
    </w:p>
  </w:footnote>
  <w:footnote w:type="continuationSeparator" w:id="0">
    <w:p w:rsidR="009964F5" w:rsidRDefault="009964F5" w14:paraId="3D494A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C6971" w:rsidP="3255D77B" w:rsidRDefault="00070791" w14:paraId="58050725" w14:textId="0485A2B8">
    <w:pPr>
      <w:pStyle w:val="Intestazione"/>
      <w:jc w:val="center"/>
    </w:pPr>
    <w:r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9C5C147" wp14:editId="477246A2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6CA5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  <w:r w:rsidR="3255D77B">
      <w:t>(Carta intestata ETS)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523"/>
    <w:multiLevelType w:val="multilevel"/>
    <w:tmpl w:val="8BD2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993188"/>
    <w:multiLevelType w:val="hybridMultilevel"/>
    <w:tmpl w:val="E73ECD0E"/>
    <w:lvl w:ilvl="0" w:tplc="0F929CF0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146CB5D4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A9EA0C4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EAE2A0F8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C2942048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BA1411D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6809D9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836829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4D0AD91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09953F50"/>
    <w:multiLevelType w:val="multilevel"/>
    <w:tmpl w:val="37CAA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2EF2"/>
    <w:multiLevelType w:val="multilevel"/>
    <w:tmpl w:val="4DA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F0D28A0"/>
    <w:multiLevelType w:val="multilevel"/>
    <w:tmpl w:val="6CA68284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5" w15:restartNumberingAfterBreak="0">
    <w:nsid w:val="17CB7D9E"/>
    <w:multiLevelType w:val="multilevel"/>
    <w:tmpl w:val="C46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B4873"/>
    <w:multiLevelType w:val="multilevel"/>
    <w:tmpl w:val="4B8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8D9645B"/>
    <w:multiLevelType w:val="hybridMultilevel"/>
    <w:tmpl w:val="744AA756"/>
    <w:lvl w:ilvl="0" w:tplc="C994D0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A025B5"/>
    <w:multiLevelType w:val="multilevel"/>
    <w:tmpl w:val="98487366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9" w15:restartNumberingAfterBreak="0">
    <w:nsid w:val="24BD284F"/>
    <w:multiLevelType w:val="hybridMultilevel"/>
    <w:tmpl w:val="DE364370"/>
    <w:lvl w:ilvl="0" w:tplc="91722F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9AE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20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44F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CADE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8B9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B4E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CA0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EA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584FB9"/>
    <w:multiLevelType w:val="hybridMultilevel"/>
    <w:tmpl w:val="4C584926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28B7275E"/>
    <w:multiLevelType w:val="hybridMultilevel"/>
    <w:tmpl w:val="CDE68AC4"/>
    <w:lvl w:ilvl="0" w:tplc="8A1CED4C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04406B"/>
    <w:multiLevelType w:val="multilevel"/>
    <w:tmpl w:val="2FC4D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32063"/>
    <w:multiLevelType w:val="multilevel"/>
    <w:tmpl w:val="41E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DAB2323"/>
    <w:multiLevelType w:val="multilevel"/>
    <w:tmpl w:val="E9C26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DE15EB8"/>
    <w:multiLevelType w:val="multilevel"/>
    <w:tmpl w:val="0314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F260A11"/>
    <w:multiLevelType w:val="multilevel"/>
    <w:tmpl w:val="C3E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45F6C92"/>
    <w:multiLevelType w:val="multilevel"/>
    <w:tmpl w:val="FD54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74B4"/>
    <w:multiLevelType w:val="hybridMultilevel"/>
    <w:tmpl w:val="B04CFDBC"/>
    <w:lvl w:ilvl="0" w:tplc="934AF464">
      <w:start w:val="1"/>
      <w:numFmt w:val="bullet"/>
      <w:lvlText w:val=""/>
      <w:lvlJc w:val="left"/>
      <w:pPr>
        <w:ind w:left="64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160107"/>
    <w:multiLevelType w:val="hybridMultilevel"/>
    <w:tmpl w:val="000074DC"/>
    <w:lvl w:ilvl="0" w:tplc="7EDE6B9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9B50FB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80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5C2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9CA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2D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61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CA1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C41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BA2F2B"/>
    <w:multiLevelType w:val="hybridMultilevel"/>
    <w:tmpl w:val="8B3AC30E"/>
    <w:lvl w:ilvl="0" w:tplc="85488A3C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47829"/>
    <w:multiLevelType w:val="hybridMultilevel"/>
    <w:tmpl w:val="10A28F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277B0"/>
    <w:multiLevelType w:val="multilevel"/>
    <w:tmpl w:val="F75C3D32"/>
    <w:lvl w:ilvl="0">
      <w:start w:val="2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40A257F9"/>
    <w:multiLevelType w:val="multilevel"/>
    <w:tmpl w:val="4E268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5" w15:restartNumberingAfterBreak="0">
    <w:nsid w:val="42A462C6"/>
    <w:multiLevelType w:val="multilevel"/>
    <w:tmpl w:val="332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40C4744"/>
    <w:multiLevelType w:val="hybridMultilevel"/>
    <w:tmpl w:val="7BFAB0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B69CB"/>
    <w:multiLevelType w:val="multilevel"/>
    <w:tmpl w:val="D3D0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4E0027F0"/>
    <w:multiLevelType w:val="multilevel"/>
    <w:tmpl w:val="C9D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3EA74E5"/>
    <w:multiLevelType w:val="multilevel"/>
    <w:tmpl w:val="95B6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4103BA0"/>
    <w:multiLevelType w:val="multilevel"/>
    <w:tmpl w:val="3F028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2005944"/>
    <w:multiLevelType w:val="multilevel"/>
    <w:tmpl w:val="B6403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2021C"/>
    <w:multiLevelType w:val="hybridMultilevel"/>
    <w:tmpl w:val="17C0AA9A"/>
    <w:lvl w:ilvl="0" w:tplc="85488A3C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09A8F5"/>
    <w:multiLevelType w:val="hybridMultilevel"/>
    <w:tmpl w:val="C7DA9172"/>
    <w:lvl w:ilvl="0" w:tplc="4FAAA1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8C19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328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89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EC2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A869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928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A0A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CAB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A73A90"/>
    <w:multiLevelType w:val="hybridMultilevel"/>
    <w:tmpl w:val="5F86178E"/>
    <w:lvl w:ilvl="0" w:tplc="FB8AA3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EBE63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467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641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1C3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743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5A8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5AE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DA5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4B24A0"/>
    <w:multiLevelType w:val="multilevel"/>
    <w:tmpl w:val="AF0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475FD3F"/>
    <w:multiLevelType w:val="hybridMultilevel"/>
    <w:tmpl w:val="73A06196"/>
    <w:lvl w:ilvl="0" w:tplc="2FAC26B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3F6E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547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27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F4E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32A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6C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BC4F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CC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93319E"/>
    <w:multiLevelType w:val="hybridMultilevel"/>
    <w:tmpl w:val="8A50C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35F1A"/>
    <w:multiLevelType w:val="hybridMultilevel"/>
    <w:tmpl w:val="56964F7A"/>
    <w:lvl w:ilvl="0" w:tplc="135626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9174385">
    <w:abstractNumId w:val="1"/>
  </w:num>
  <w:num w:numId="2" w16cid:durableId="2065058969">
    <w:abstractNumId w:val="34"/>
  </w:num>
  <w:num w:numId="3" w16cid:durableId="398594632">
    <w:abstractNumId w:val="37"/>
  </w:num>
  <w:num w:numId="4" w16cid:durableId="1630820093">
    <w:abstractNumId w:val="19"/>
  </w:num>
  <w:num w:numId="5" w16cid:durableId="265618052">
    <w:abstractNumId w:val="9"/>
  </w:num>
  <w:num w:numId="6" w16cid:durableId="441725302">
    <w:abstractNumId w:val="35"/>
  </w:num>
  <w:num w:numId="7" w16cid:durableId="211162185">
    <w:abstractNumId w:val="28"/>
  </w:num>
  <w:num w:numId="8" w16cid:durableId="155342283">
    <w:abstractNumId w:val="24"/>
  </w:num>
  <w:num w:numId="9" w16cid:durableId="544299258">
    <w:abstractNumId w:val="4"/>
  </w:num>
  <w:num w:numId="10" w16cid:durableId="938634248">
    <w:abstractNumId w:val="22"/>
  </w:num>
  <w:num w:numId="11" w16cid:durableId="1251541426">
    <w:abstractNumId w:val="3"/>
  </w:num>
  <w:num w:numId="12" w16cid:durableId="973171590">
    <w:abstractNumId w:val="27"/>
  </w:num>
  <w:num w:numId="13" w16cid:durableId="2119594511">
    <w:abstractNumId w:val="30"/>
  </w:num>
  <w:num w:numId="14" w16cid:durableId="1817724484">
    <w:abstractNumId w:val="13"/>
  </w:num>
  <w:num w:numId="15" w16cid:durableId="2081902821">
    <w:abstractNumId w:val="31"/>
  </w:num>
  <w:num w:numId="16" w16cid:durableId="839008016">
    <w:abstractNumId w:val="15"/>
  </w:num>
  <w:num w:numId="17" w16cid:durableId="1964921347">
    <w:abstractNumId w:val="25"/>
  </w:num>
  <w:num w:numId="18" w16cid:durableId="2075345860">
    <w:abstractNumId w:val="29"/>
  </w:num>
  <w:num w:numId="19" w16cid:durableId="1773013060">
    <w:abstractNumId w:val="16"/>
  </w:num>
  <w:num w:numId="20" w16cid:durableId="1241138480">
    <w:abstractNumId w:val="8"/>
  </w:num>
  <w:num w:numId="21" w16cid:durableId="123475192">
    <w:abstractNumId w:val="23"/>
  </w:num>
  <w:num w:numId="22" w16cid:durableId="360129179">
    <w:abstractNumId w:val="32"/>
  </w:num>
  <w:num w:numId="23" w16cid:durableId="1925333676">
    <w:abstractNumId w:val="12"/>
  </w:num>
  <w:num w:numId="24" w16cid:durableId="79496164">
    <w:abstractNumId w:val="17"/>
  </w:num>
  <w:num w:numId="25" w16cid:durableId="1897006480">
    <w:abstractNumId w:val="5"/>
  </w:num>
  <w:num w:numId="26" w16cid:durableId="446050764">
    <w:abstractNumId w:val="2"/>
  </w:num>
  <w:num w:numId="27" w16cid:durableId="1243759738">
    <w:abstractNumId w:val="14"/>
  </w:num>
  <w:num w:numId="28" w16cid:durableId="689188093">
    <w:abstractNumId w:val="10"/>
  </w:num>
  <w:num w:numId="29" w16cid:durableId="1507941931">
    <w:abstractNumId w:val="11"/>
  </w:num>
  <w:num w:numId="30" w16cid:durableId="656153988">
    <w:abstractNumId w:val="38"/>
  </w:num>
  <w:num w:numId="31" w16cid:durableId="1665401822">
    <w:abstractNumId w:val="39"/>
  </w:num>
  <w:num w:numId="32" w16cid:durableId="19626252">
    <w:abstractNumId w:val="26"/>
  </w:num>
  <w:num w:numId="33" w16cid:durableId="209654924">
    <w:abstractNumId w:val="33"/>
  </w:num>
  <w:num w:numId="34" w16cid:durableId="1794709455">
    <w:abstractNumId w:val="20"/>
  </w:num>
  <w:num w:numId="35" w16cid:durableId="40786456">
    <w:abstractNumId w:val="21"/>
  </w:num>
  <w:num w:numId="36" w16cid:durableId="1528134431">
    <w:abstractNumId w:val="7"/>
  </w:num>
  <w:num w:numId="37" w16cid:durableId="469516125">
    <w:abstractNumId w:val="0"/>
  </w:num>
  <w:num w:numId="38" w16cid:durableId="749540711">
    <w:abstractNumId w:val="18"/>
  </w:num>
  <w:num w:numId="39" w16cid:durableId="405079250">
    <w:abstractNumId w:val="36"/>
  </w:num>
  <w:num w:numId="40" w16cid:durableId="181550733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04BD0"/>
    <w:rsid w:val="00010CF0"/>
    <w:rsid w:val="00011C23"/>
    <w:rsid w:val="00015A05"/>
    <w:rsid w:val="00032964"/>
    <w:rsid w:val="00036D5E"/>
    <w:rsid w:val="00050D34"/>
    <w:rsid w:val="000569E5"/>
    <w:rsid w:val="000649CF"/>
    <w:rsid w:val="00065137"/>
    <w:rsid w:val="00070791"/>
    <w:rsid w:val="00074718"/>
    <w:rsid w:val="00083C33"/>
    <w:rsid w:val="000873CD"/>
    <w:rsid w:val="0009161B"/>
    <w:rsid w:val="000961A2"/>
    <w:rsid w:val="000A2DE7"/>
    <w:rsid w:val="000B1956"/>
    <w:rsid w:val="000B5231"/>
    <w:rsid w:val="000D33C8"/>
    <w:rsid w:val="000D3D4A"/>
    <w:rsid w:val="000D53E7"/>
    <w:rsid w:val="000F342E"/>
    <w:rsid w:val="0010409C"/>
    <w:rsid w:val="00105D73"/>
    <w:rsid w:val="00112A18"/>
    <w:rsid w:val="00112C1E"/>
    <w:rsid w:val="00114A84"/>
    <w:rsid w:val="001177B1"/>
    <w:rsid w:val="00124999"/>
    <w:rsid w:val="00131F41"/>
    <w:rsid w:val="00134FCA"/>
    <w:rsid w:val="00135562"/>
    <w:rsid w:val="001405C0"/>
    <w:rsid w:val="001405F2"/>
    <w:rsid w:val="00160925"/>
    <w:rsid w:val="001675C3"/>
    <w:rsid w:val="00192A01"/>
    <w:rsid w:val="00193029"/>
    <w:rsid w:val="00197800"/>
    <w:rsid w:val="001A1462"/>
    <w:rsid w:val="001A1C92"/>
    <w:rsid w:val="001A241B"/>
    <w:rsid w:val="001A35FC"/>
    <w:rsid w:val="001A611E"/>
    <w:rsid w:val="001B3664"/>
    <w:rsid w:val="001B7249"/>
    <w:rsid w:val="001D618A"/>
    <w:rsid w:val="001E2BCC"/>
    <w:rsid w:val="001F0DDE"/>
    <w:rsid w:val="001F4C43"/>
    <w:rsid w:val="001F614D"/>
    <w:rsid w:val="002003A4"/>
    <w:rsid w:val="00203E7D"/>
    <w:rsid w:val="00212EFC"/>
    <w:rsid w:val="00214AC3"/>
    <w:rsid w:val="00220F33"/>
    <w:rsid w:val="00244EC9"/>
    <w:rsid w:val="00246DBB"/>
    <w:rsid w:val="00250E56"/>
    <w:rsid w:val="00276841"/>
    <w:rsid w:val="00286EC0"/>
    <w:rsid w:val="002B0FB3"/>
    <w:rsid w:val="002C2017"/>
    <w:rsid w:val="002E6684"/>
    <w:rsid w:val="002E7947"/>
    <w:rsid w:val="002F7927"/>
    <w:rsid w:val="00301363"/>
    <w:rsid w:val="00304E25"/>
    <w:rsid w:val="0031057E"/>
    <w:rsid w:val="00326810"/>
    <w:rsid w:val="00331A89"/>
    <w:rsid w:val="003361C8"/>
    <w:rsid w:val="00340688"/>
    <w:rsid w:val="003443E8"/>
    <w:rsid w:val="00345F02"/>
    <w:rsid w:val="0035732B"/>
    <w:rsid w:val="00376E43"/>
    <w:rsid w:val="00377BCB"/>
    <w:rsid w:val="00382BC4"/>
    <w:rsid w:val="00390F04"/>
    <w:rsid w:val="00391A96"/>
    <w:rsid w:val="003A008C"/>
    <w:rsid w:val="003A0118"/>
    <w:rsid w:val="003A1E19"/>
    <w:rsid w:val="003A2080"/>
    <w:rsid w:val="003A30C5"/>
    <w:rsid w:val="003A6F01"/>
    <w:rsid w:val="003B5871"/>
    <w:rsid w:val="003D6A6F"/>
    <w:rsid w:val="003F678E"/>
    <w:rsid w:val="003F7795"/>
    <w:rsid w:val="004002CE"/>
    <w:rsid w:val="004019B8"/>
    <w:rsid w:val="00406C4D"/>
    <w:rsid w:val="00417763"/>
    <w:rsid w:val="00421872"/>
    <w:rsid w:val="00425AFE"/>
    <w:rsid w:val="00430C9B"/>
    <w:rsid w:val="00436217"/>
    <w:rsid w:val="00453990"/>
    <w:rsid w:val="004644E5"/>
    <w:rsid w:val="00470A9F"/>
    <w:rsid w:val="00481BEC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D27D1"/>
    <w:rsid w:val="004E27AC"/>
    <w:rsid w:val="004E46E2"/>
    <w:rsid w:val="004F4304"/>
    <w:rsid w:val="0050328E"/>
    <w:rsid w:val="005119F2"/>
    <w:rsid w:val="00513C27"/>
    <w:rsid w:val="00515CB4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C71AF"/>
    <w:rsid w:val="005D2AA2"/>
    <w:rsid w:val="00601831"/>
    <w:rsid w:val="006104B2"/>
    <w:rsid w:val="00610FA1"/>
    <w:rsid w:val="00614981"/>
    <w:rsid w:val="00621B10"/>
    <w:rsid w:val="006325F4"/>
    <w:rsid w:val="00641B45"/>
    <w:rsid w:val="00654689"/>
    <w:rsid w:val="00664B41"/>
    <w:rsid w:val="006711A1"/>
    <w:rsid w:val="00677D72"/>
    <w:rsid w:val="00695E3C"/>
    <w:rsid w:val="006A0168"/>
    <w:rsid w:val="006A40DC"/>
    <w:rsid w:val="006B14CA"/>
    <w:rsid w:val="006C05D6"/>
    <w:rsid w:val="0072069C"/>
    <w:rsid w:val="007337B7"/>
    <w:rsid w:val="0075541A"/>
    <w:rsid w:val="007601B0"/>
    <w:rsid w:val="007629C0"/>
    <w:rsid w:val="0077217B"/>
    <w:rsid w:val="00793014"/>
    <w:rsid w:val="007A149D"/>
    <w:rsid w:val="007C1EDF"/>
    <w:rsid w:val="007C7118"/>
    <w:rsid w:val="007D4274"/>
    <w:rsid w:val="007F2995"/>
    <w:rsid w:val="007F4185"/>
    <w:rsid w:val="007F5203"/>
    <w:rsid w:val="00800A6D"/>
    <w:rsid w:val="00804776"/>
    <w:rsid w:val="0080491B"/>
    <w:rsid w:val="0081292B"/>
    <w:rsid w:val="008146EF"/>
    <w:rsid w:val="00814F61"/>
    <w:rsid w:val="00861D83"/>
    <w:rsid w:val="00864493"/>
    <w:rsid w:val="00865EE3"/>
    <w:rsid w:val="00876D01"/>
    <w:rsid w:val="0088165D"/>
    <w:rsid w:val="00886AF7"/>
    <w:rsid w:val="0089234D"/>
    <w:rsid w:val="008A01B8"/>
    <w:rsid w:val="008A4F4D"/>
    <w:rsid w:val="008B5A28"/>
    <w:rsid w:val="008C0845"/>
    <w:rsid w:val="008C1185"/>
    <w:rsid w:val="008C7867"/>
    <w:rsid w:val="008D1CD0"/>
    <w:rsid w:val="008D5C6C"/>
    <w:rsid w:val="008E16A7"/>
    <w:rsid w:val="008E3212"/>
    <w:rsid w:val="008F0368"/>
    <w:rsid w:val="008F3914"/>
    <w:rsid w:val="008F60B5"/>
    <w:rsid w:val="0091184E"/>
    <w:rsid w:val="009210B5"/>
    <w:rsid w:val="009245D4"/>
    <w:rsid w:val="009537C0"/>
    <w:rsid w:val="009548FD"/>
    <w:rsid w:val="0096429C"/>
    <w:rsid w:val="00976BFE"/>
    <w:rsid w:val="0098496C"/>
    <w:rsid w:val="00995D4C"/>
    <w:rsid w:val="009964F5"/>
    <w:rsid w:val="009A5313"/>
    <w:rsid w:val="009B2CC0"/>
    <w:rsid w:val="009C7F13"/>
    <w:rsid w:val="009E0636"/>
    <w:rsid w:val="009E4000"/>
    <w:rsid w:val="00A14089"/>
    <w:rsid w:val="00A15121"/>
    <w:rsid w:val="00A22C49"/>
    <w:rsid w:val="00A26513"/>
    <w:rsid w:val="00AA4E92"/>
    <w:rsid w:val="00AB2FAA"/>
    <w:rsid w:val="00AB49FC"/>
    <w:rsid w:val="00AC5353"/>
    <w:rsid w:val="00AD502C"/>
    <w:rsid w:val="00AF0B52"/>
    <w:rsid w:val="00B2003F"/>
    <w:rsid w:val="00B249BA"/>
    <w:rsid w:val="00B25188"/>
    <w:rsid w:val="00B26D9C"/>
    <w:rsid w:val="00B31418"/>
    <w:rsid w:val="00B42C2A"/>
    <w:rsid w:val="00B5029B"/>
    <w:rsid w:val="00B51270"/>
    <w:rsid w:val="00B539A5"/>
    <w:rsid w:val="00B5423E"/>
    <w:rsid w:val="00B729D5"/>
    <w:rsid w:val="00B75C66"/>
    <w:rsid w:val="00B75EE3"/>
    <w:rsid w:val="00B76AE6"/>
    <w:rsid w:val="00BA21D9"/>
    <w:rsid w:val="00BA2863"/>
    <w:rsid w:val="00BA71BA"/>
    <w:rsid w:val="00BB0D4B"/>
    <w:rsid w:val="00BE00D5"/>
    <w:rsid w:val="00BE5775"/>
    <w:rsid w:val="00BF2209"/>
    <w:rsid w:val="00C10502"/>
    <w:rsid w:val="00C11565"/>
    <w:rsid w:val="00C16181"/>
    <w:rsid w:val="00C3375F"/>
    <w:rsid w:val="00C370C5"/>
    <w:rsid w:val="00C374FD"/>
    <w:rsid w:val="00C406DC"/>
    <w:rsid w:val="00C436D3"/>
    <w:rsid w:val="00C46606"/>
    <w:rsid w:val="00C54241"/>
    <w:rsid w:val="00C6138F"/>
    <w:rsid w:val="00C62A4B"/>
    <w:rsid w:val="00C64741"/>
    <w:rsid w:val="00C7007D"/>
    <w:rsid w:val="00C9348B"/>
    <w:rsid w:val="00C93B14"/>
    <w:rsid w:val="00CA4243"/>
    <w:rsid w:val="00CA622E"/>
    <w:rsid w:val="00CA7136"/>
    <w:rsid w:val="00CB5321"/>
    <w:rsid w:val="00CD0506"/>
    <w:rsid w:val="00CE3189"/>
    <w:rsid w:val="00CE4DE6"/>
    <w:rsid w:val="00CF18C9"/>
    <w:rsid w:val="00CF7931"/>
    <w:rsid w:val="00D07782"/>
    <w:rsid w:val="00D15CA7"/>
    <w:rsid w:val="00D215FD"/>
    <w:rsid w:val="00D32D41"/>
    <w:rsid w:val="00D35048"/>
    <w:rsid w:val="00D3693C"/>
    <w:rsid w:val="00D37C73"/>
    <w:rsid w:val="00D46E2B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9451E"/>
    <w:rsid w:val="00DA3C5C"/>
    <w:rsid w:val="00DA4E6B"/>
    <w:rsid w:val="00DC0010"/>
    <w:rsid w:val="00DC4CCD"/>
    <w:rsid w:val="00DC743B"/>
    <w:rsid w:val="00DD0800"/>
    <w:rsid w:val="00DD5BA5"/>
    <w:rsid w:val="00DD7D3F"/>
    <w:rsid w:val="00DF4A3E"/>
    <w:rsid w:val="00DF517C"/>
    <w:rsid w:val="00DF6000"/>
    <w:rsid w:val="00E069C6"/>
    <w:rsid w:val="00E15FB2"/>
    <w:rsid w:val="00E17251"/>
    <w:rsid w:val="00E221EF"/>
    <w:rsid w:val="00E27FB8"/>
    <w:rsid w:val="00E43D58"/>
    <w:rsid w:val="00E44E45"/>
    <w:rsid w:val="00E452B0"/>
    <w:rsid w:val="00E5174A"/>
    <w:rsid w:val="00E570F9"/>
    <w:rsid w:val="00E57B8F"/>
    <w:rsid w:val="00E623AF"/>
    <w:rsid w:val="00E67C77"/>
    <w:rsid w:val="00E71567"/>
    <w:rsid w:val="00E73BE4"/>
    <w:rsid w:val="00E82EC0"/>
    <w:rsid w:val="00E85504"/>
    <w:rsid w:val="00EA40A2"/>
    <w:rsid w:val="00EA5298"/>
    <w:rsid w:val="00EA70FF"/>
    <w:rsid w:val="00EB11C4"/>
    <w:rsid w:val="00EC133F"/>
    <w:rsid w:val="00ED3EEF"/>
    <w:rsid w:val="00EE7986"/>
    <w:rsid w:val="00EF3428"/>
    <w:rsid w:val="00EF35F9"/>
    <w:rsid w:val="00EF616C"/>
    <w:rsid w:val="00EF7617"/>
    <w:rsid w:val="00F01767"/>
    <w:rsid w:val="00F15297"/>
    <w:rsid w:val="00F24629"/>
    <w:rsid w:val="00F36BA3"/>
    <w:rsid w:val="00F42079"/>
    <w:rsid w:val="00F52F1D"/>
    <w:rsid w:val="00F65F7B"/>
    <w:rsid w:val="00F679AF"/>
    <w:rsid w:val="00F761B8"/>
    <w:rsid w:val="00F81F7C"/>
    <w:rsid w:val="00FA45CD"/>
    <w:rsid w:val="00FB4A8D"/>
    <w:rsid w:val="00FB4AD7"/>
    <w:rsid w:val="00FC66DA"/>
    <w:rsid w:val="00FC76DB"/>
    <w:rsid w:val="00FE0C70"/>
    <w:rsid w:val="00FE292F"/>
    <w:rsid w:val="00FF5AC8"/>
    <w:rsid w:val="00FF5EC7"/>
    <w:rsid w:val="03A5C3C9"/>
    <w:rsid w:val="04E03666"/>
    <w:rsid w:val="063FC6AC"/>
    <w:rsid w:val="06B5AB99"/>
    <w:rsid w:val="08404123"/>
    <w:rsid w:val="08787013"/>
    <w:rsid w:val="09F539E1"/>
    <w:rsid w:val="0C7101AD"/>
    <w:rsid w:val="0F4208C8"/>
    <w:rsid w:val="1057FB53"/>
    <w:rsid w:val="113F15FB"/>
    <w:rsid w:val="12004BC6"/>
    <w:rsid w:val="13C5CE3A"/>
    <w:rsid w:val="153AEF64"/>
    <w:rsid w:val="153E96A4"/>
    <w:rsid w:val="17C821A7"/>
    <w:rsid w:val="19F2354E"/>
    <w:rsid w:val="1B8E05AF"/>
    <w:rsid w:val="1F05C2E7"/>
    <w:rsid w:val="20058CBE"/>
    <w:rsid w:val="20D839E0"/>
    <w:rsid w:val="23354694"/>
    <w:rsid w:val="2343F733"/>
    <w:rsid w:val="26E9E0B3"/>
    <w:rsid w:val="27AB52EC"/>
    <w:rsid w:val="28FED259"/>
    <w:rsid w:val="298D4099"/>
    <w:rsid w:val="2A157B2D"/>
    <w:rsid w:val="2AE2F3AE"/>
    <w:rsid w:val="2C2CB468"/>
    <w:rsid w:val="2C7EC40F"/>
    <w:rsid w:val="2CCBB0CA"/>
    <w:rsid w:val="2E11C235"/>
    <w:rsid w:val="2E88FD0C"/>
    <w:rsid w:val="2EA9AD4D"/>
    <w:rsid w:val="2FC6A5F6"/>
    <w:rsid w:val="3255D77B"/>
    <w:rsid w:val="32DF6110"/>
    <w:rsid w:val="32F5F319"/>
    <w:rsid w:val="35E87CCB"/>
    <w:rsid w:val="372E8E36"/>
    <w:rsid w:val="377AB710"/>
    <w:rsid w:val="37C176B6"/>
    <w:rsid w:val="3965349D"/>
    <w:rsid w:val="3B0104FE"/>
    <w:rsid w:val="3B67EF84"/>
    <w:rsid w:val="3BCAE10D"/>
    <w:rsid w:val="3E38A5C0"/>
    <w:rsid w:val="3E7CA769"/>
    <w:rsid w:val="40A4C64C"/>
    <w:rsid w:val="416858FC"/>
    <w:rsid w:val="42640975"/>
    <w:rsid w:val="4304295D"/>
    <w:rsid w:val="43B99486"/>
    <w:rsid w:val="43E67928"/>
    <w:rsid w:val="449FF9BE"/>
    <w:rsid w:val="44A7E744"/>
    <w:rsid w:val="4510C3D1"/>
    <w:rsid w:val="47D79A80"/>
    <w:rsid w:val="48F7ECAE"/>
    <w:rsid w:val="4C7F1307"/>
    <w:rsid w:val="4E4EC98A"/>
    <w:rsid w:val="4FB97AC6"/>
    <w:rsid w:val="4FEA99EB"/>
    <w:rsid w:val="50201F07"/>
    <w:rsid w:val="50C53481"/>
    <w:rsid w:val="5102F317"/>
    <w:rsid w:val="51758539"/>
    <w:rsid w:val="51866A4C"/>
    <w:rsid w:val="52170D0F"/>
    <w:rsid w:val="530732B7"/>
    <w:rsid w:val="53223AAD"/>
    <w:rsid w:val="534EBE6C"/>
    <w:rsid w:val="54DF61A9"/>
    <w:rsid w:val="58967471"/>
    <w:rsid w:val="5BBBD18E"/>
    <w:rsid w:val="5EB770F1"/>
    <w:rsid w:val="5FF13D70"/>
    <w:rsid w:val="62BCD4C8"/>
    <w:rsid w:val="62CD34CA"/>
    <w:rsid w:val="63385E77"/>
    <w:rsid w:val="6494068F"/>
    <w:rsid w:val="6862F2FB"/>
    <w:rsid w:val="6AD81428"/>
    <w:rsid w:val="6B6028AC"/>
    <w:rsid w:val="6B7095FB"/>
    <w:rsid w:val="6D11CDE5"/>
    <w:rsid w:val="6ED9A340"/>
    <w:rsid w:val="71D96106"/>
    <w:rsid w:val="74291CD7"/>
    <w:rsid w:val="748D61FC"/>
    <w:rsid w:val="7760BD99"/>
    <w:rsid w:val="7809E70C"/>
    <w:rsid w:val="79C4E84E"/>
    <w:rsid w:val="7A985E5B"/>
    <w:rsid w:val="7BB31567"/>
    <w:rsid w:val="7D1EF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31DE221C-F9FF-48A1-9F21-35DC5C29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styleId="IntestazioneCarattere" w:customStyle="1">
    <w:name w:val="Intestazione Carattere"/>
    <w:basedOn w:val="Carpredefinitoparagrafo"/>
    <w:link w:val="Intestazione"/>
    <w:semiHidden/>
    <w:rsid w:val="00112C1E"/>
    <w:rPr>
      <w:rFonts w:ascii="Times" w:hAnsi="Times" w:eastAsia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99"/>
    <w:qFormat/>
    <w:rsid w:val="00D32D4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40688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4068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DF60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6000"/>
    <w:rPr>
      <w:rFonts w:ascii="Times" w:hAnsi="Times" w:eastAsia="Times"/>
      <w:sz w:val="24"/>
    </w:rPr>
  </w:style>
  <w:style w:type="paragraph" w:styleId="Standard" w:customStyle="1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eastAsia="en-US"/>
    </w:rPr>
  </w:style>
  <w:style w:type="numbering" w:styleId="WWNum11" w:customStyle="1">
    <w:name w:val="WWNum11"/>
    <w:basedOn w:val="Nessunelenco"/>
    <w:rsid w:val="00D73E89"/>
    <w:pPr>
      <w:numPr>
        <w:numId w:val="7"/>
      </w:numPr>
    </w:pPr>
  </w:style>
  <w:style w:type="numbering" w:styleId="WWNum12" w:customStyle="1">
    <w:name w:val="WWNum12"/>
    <w:basedOn w:val="Nessunelenco"/>
    <w:rsid w:val="00D73E89"/>
    <w:pPr>
      <w:numPr>
        <w:numId w:val="8"/>
      </w:numPr>
    </w:pPr>
  </w:style>
  <w:style w:type="paragraph" w:styleId="Default" w:customStyle="1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A35FC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styleId="normaltextrun" w:customStyle="1">
    <w:name w:val="normaltextrun"/>
    <w:basedOn w:val="Carpredefinitoparagrafo"/>
    <w:rsid w:val="008D1CD0"/>
  </w:style>
  <w:style w:type="character" w:styleId="eop" w:customStyle="1">
    <w:name w:val="eop"/>
    <w:basedOn w:val="Carpredefinitoparagrafo"/>
    <w:rsid w:val="008D1CD0"/>
  </w:style>
  <w:style w:type="paragraph" w:styleId="paragraph" w:customStyle="1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styleId="western" w:customStyle="1">
    <w:name w:val="western"/>
    <w:basedOn w:val="Normale"/>
    <w:rsid w:val="00203E7D"/>
    <w:pPr>
      <w:spacing w:before="100" w:beforeAutospacing="1" w:after="119"/>
    </w:pPr>
    <w:rPr>
      <w:color w:val="00000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7F520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F3BBC-F7AD-4E9A-977A-BA0C30B0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RHO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SISTEMA INFORMATIVO</dc:creator>
  <lastModifiedBy>Ipis - Elena Bosotti</lastModifiedBy>
  <revision>87</revision>
  <lastPrinted>2022-05-02T08:48:00.0000000Z</lastPrinted>
  <dcterms:created xsi:type="dcterms:W3CDTF">2022-01-25T10:55:00.0000000Z</dcterms:created>
  <dcterms:modified xsi:type="dcterms:W3CDTF">2025-06-20T10:22:09.0394272Z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